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9EA" w:rsidRPr="003D4DBE" w:rsidRDefault="00625F6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D4DBE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Pr="003D4DBE">
        <w:rPr>
          <w:rFonts w:ascii="Times New Roman" w:hAnsi="Times New Roman" w:cs="Times New Roman"/>
          <w:sz w:val="28"/>
          <w:szCs w:val="28"/>
        </w:rPr>
        <w:t xml:space="preserve"> «Мой город Дзержинск»</w:t>
      </w:r>
    </w:p>
    <w:p w:rsidR="006224F8" w:rsidRPr="003D4DBE" w:rsidRDefault="00625F69" w:rsidP="006224F8">
      <w:pPr>
        <w:pStyle w:val="a3"/>
        <w:spacing w:before="0" w:beforeAutospacing="0" w:after="150" w:afterAutospacing="0"/>
        <w:rPr>
          <w:sz w:val="28"/>
          <w:szCs w:val="28"/>
        </w:rPr>
      </w:pPr>
      <w:r w:rsidRPr="003D4DBE">
        <w:rPr>
          <w:sz w:val="28"/>
          <w:szCs w:val="28"/>
        </w:rPr>
        <w:t>Цель:</w:t>
      </w:r>
      <w:r w:rsidR="006224F8" w:rsidRPr="003D4DBE">
        <w:rPr>
          <w:sz w:val="28"/>
          <w:szCs w:val="28"/>
        </w:rPr>
        <w:t xml:space="preserve">  обобщение и систематизирование зн</w:t>
      </w:r>
      <w:r w:rsidR="00003782" w:rsidRPr="003D4DBE">
        <w:rPr>
          <w:sz w:val="28"/>
          <w:szCs w:val="28"/>
        </w:rPr>
        <w:t>аний детей о родном городе Дзержинск</w:t>
      </w:r>
      <w:r w:rsidR="006224F8" w:rsidRPr="003D4DBE">
        <w:rPr>
          <w:sz w:val="28"/>
          <w:szCs w:val="28"/>
        </w:rPr>
        <w:t>.</w:t>
      </w:r>
    </w:p>
    <w:p w:rsidR="006224F8" w:rsidRPr="003D4DBE" w:rsidRDefault="006224F8" w:rsidP="006224F8">
      <w:pPr>
        <w:pStyle w:val="a3"/>
        <w:spacing w:before="0" w:beforeAutospacing="0" w:after="150" w:afterAutospacing="0"/>
        <w:rPr>
          <w:sz w:val="28"/>
          <w:szCs w:val="28"/>
        </w:rPr>
      </w:pPr>
      <w:r w:rsidRPr="003D4DBE">
        <w:rPr>
          <w:sz w:val="28"/>
          <w:szCs w:val="28"/>
        </w:rPr>
        <w:t>Задачи:</w:t>
      </w:r>
    </w:p>
    <w:p w:rsidR="006224F8" w:rsidRPr="003D4DBE" w:rsidRDefault="006224F8" w:rsidP="006224F8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формировать первоначальные представления детей о структуре города;</w:t>
      </w:r>
    </w:p>
    <w:p w:rsidR="006224F8" w:rsidRPr="003D4DBE" w:rsidRDefault="006224F8" w:rsidP="006224F8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пред</w:t>
      </w:r>
      <w:r w:rsidR="00003782"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ставления детей о геральдике Дзержинска;</w:t>
      </w:r>
    </w:p>
    <w:p w:rsidR="006224F8" w:rsidRPr="003D4DBE" w:rsidRDefault="006224F8" w:rsidP="006224F8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познавательную активность;</w:t>
      </w:r>
    </w:p>
    <w:p w:rsidR="006224F8" w:rsidRPr="003D4DBE" w:rsidRDefault="006224F8" w:rsidP="006224F8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патриотические чувства, любовь к Родине, эмоционал</w:t>
      </w:r>
      <w:r w:rsidR="0012048C"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ьно- ценностное отношение к городу</w:t>
      </w: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24F8" w:rsidRPr="003D4DBE" w:rsidRDefault="006224F8" w:rsidP="006224F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Составляющие </w:t>
      </w:r>
      <w:proofErr w:type="spellStart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</w:p>
    <w:p w:rsidR="00625F69" w:rsidRPr="003D4DBE" w:rsidRDefault="006224F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4DBE">
        <w:rPr>
          <w:rFonts w:ascii="Times New Roman" w:hAnsi="Times New Roman" w:cs="Times New Roman"/>
          <w:sz w:val="28"/>
          <w:szCs w:val="28"/>
        </w:rPr>
        <w:t>Герб города</w:t>
      </w:r>
      <w:r w:rsidR="003A69FF" w:rsidRPr="003D4DB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gramStart"/>
      <w:r w:rsidR="003A69FF" w:rsidRPr="003D4DBE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8C34DB"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="003A69FF"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акреплять знания детей о гербе г. Дзержинска, его отличительных особенностях; закреплять умение находить общее и отличное в многообразии гербов</w:t>
      </w:r>
    </w:p>
    <w:p w:rsidR="003A69FF" w:rsidRPr="003D4DBE" w:rsidRDefault="003A69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История город</w:t>
      </w:r>
      <w:proofErr w:type="gramStart"/>
      <w:r w:rsidRPr="003D4D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а-</w:t>
      </w:r>
      <w:proofErr w:type="gramEnd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с историей возникновения города.</w:t>
      </w:r>
    </w:p>
    <w:p w:rsidR="003A69FF" w:rsidRPr="003D4DBE" w:rsidRDefault="003A69FF" w:rsidP="003A6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4D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Дзержинцы</w:t>
      </w:r>
      <w:proofErr w:type="spellEnd"/>
      <w:r w:rsidRPr="003D4D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- герои </w:t>
      </w:r>
      <w:proofErr w:type="spellStart"/>
      <w:proofErr w:type="gramStart"/>
      <w:r w:rsidRPr="003D4D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ВОВ-</w:t>
      </w: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</w:t>
      </w:r>
      <w:proofErr w:type="spellEnd"/>
      <w:proofErr w:type="gramEnd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</w:t>
      </w:r>
      <w:proofErr w:type="spellStart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героями-Дзержинцами</w:t>
      </w:r>
      <w:proofErr w:type="spellEnd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формировать чувство гордости за своих земляков.</w:t>
      </w:r>
    </w:p>
    <w:p w:rsidR="00003782" w:rsidRPr="003D4DBE" w:rsidRDefault="00003782" w:rsidP="003A6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9FF" w:rsidRPr="003D4DBE" w:rsidRDefault="003A69FF" w:rsidP="003A69FF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Заколдованное</w:t>
      </w:r>
      <w:proofErr w:type="gramEnd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здание-</w:t>
      </w:r>
      <w:r w:rsidR="00003782"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акрепить у детей знания о достопримечательностях родного города; способствовать возникновению чувства гордости за архитектурные </w:t>
      </w:r>
      <w:proofErr w:type="spellStart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зданиягорода</w:t>
      </w:r>
      <w:proofErr w:type="spellEnd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3782" w:rsidRPr="003D4DBE" w:rsidRDefault="00003782" w:rsidP="003A69FF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82" w:rsidRPr="003D4DBE" w:rsidRDefault="00003782" w:rsidP="003A69FF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Предприятия города </w:t>
      </w:r>
      <w:proofErr w:type="gramStart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с предприятиями Дзержинска, воспитывать у детей чувство уважения к людям труда, интерес к профессиям.</w:t>
      </w:r>
    </w:p>
    <w:p w:rsidR="003A69FF" w:rsidRPr="003D4DBE" w:rsidRDefault="003A69FF" w:rsidP="003A6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82" w:rsidRPr="003D4DBE" w:rsidRDefault="008C34DB" w:rsidP="003A6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пару</w:t>
      </w:r>
      <w:r w:rsidR="00003782"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03782"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расширение знаний о современных зданиях города и много лет назад</w:t>
      </w:r>
    </w:p>
    <w:p w:rsidR="00003782" w:rsidRPr="003D4DBE" w:rsidRDefault="00003782" w:rsidP="003A6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82" w:rsidRPr="003D4DBE" w:rsidRDefault="008C34DB" w:rsidP="0000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 прошлое и настоящее</w:t>
      </w:r>
      <w:r w:rsidR="00003782"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03782"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расширение знаний о современных видах транспорта и много лет назад</w:t>
      </w:r>
    </w:p>
    <w:p w:rsidR="00003782" w:rsidRPr="003D4DBE" w:rsidRDefault="00003782" w:rsidP="003A6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82" w:rsidRPr="003D4DBE" w:rsidRDefault="008C34DB" w:rsidP="003A6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исчезнувший</w:t>
      </w:r>
      <w:r w:rsidR="00003782"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памятник-закрепление знаний о памятниках и мемориалах города.</w:t>
      </w:r>
    </w:p>
    <w:p w:rsidR="008C34DB" w:rsidRPr="003D4DBE" w:rsidRDefault="008C34DB" w:rsidP="003A6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4DB" w:rsidRPr="003D4DBE" w:rsidRDefault="008C34DB" w:rsidP="008C275B">
      <w:pPr>
        <w:shd w:val="clear" w:color="auto" w:fill="FFFFFF"/>
        <w:spacing w:after="0" w:line="240" w:lineRule="auto"/>
        <w:ind w:hanging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 </w:t>
      </w:r>
      <w:proofErr w:type="gramStart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города-</w:t>
      </w:r>
      <w:r w:rsidR="003D4DBE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3D4DBE" w:rsidRPr="003D4DBE">
        <w:rPr>
          <w:rFonts w:ascii="Times New Roman" w:hAnsi="Times New Roman" w:cs="Times New Roman"/>
          <w:sz w:val="28"/>
          <w:szCs w:val="28"/>
          <w:shd w:val="clear" w:color="auto" w:fill="FFFFFF"/>
        </w:rPr>
        <w:t>ать</w:t>
      </w:r>
      <w:proofErr w:type="gramEnd"/>
      <w:r w:rsidR="003D4DBE" w:rsidRPr="003D4DB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D4DBE" w:rsidRPr="003D4D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детям</w:t>
      </w:r>
      <w:r w:rsidR="003D4DBE" w:rsidRPr="003D4DBE">
        <w:rPr>
          <w:rFonts w:ascii="Times New Roman" w:hAnsi="Times New Roman" w:cs="Times New Roman"/>
          <w:sz w:val="28"/>
          <w:szCs w:val="28"/>
          <w:shd w:val="clear" w:color="auto" w:fill="FFFFFF"/>
        </w:rPr>
        <w:t> элементарные представления об особенностях обозначения цвета на географической </w:t>
      </w:r>
      <w:r w:rsidR="003D4DBE" w:rsidRPr="003D4D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карте</w:t>
      </w:r>
      <w:r w:rsidR="003D4DBE" w:rsidRPr="003D4D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C34DB" w:rsidRPr="003D4DBE" w:rsidRDefault="008C34DB" w:rsidP="003A6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4DB" w:rsidRDefault="008C34DB" w:rsidP="008C3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"Вот эта улица, вот этот дом. Вот этот город, в который влюблен!"</w:t>
      </w:r>
      <w:r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Набор фотографий любимых детьми мест в городе</w:t>
      </w:r>
      <w:proofErr w:type="gramStart"/>
      <w:r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азвитие связной речи детей, формирование любви к родному городу.</w:t>
      </w:r>
    </w:p>
    <w:p w:rsidR="008C275B" w:rsidRPr="003D4DBE" w:rsidRDefault="008C275B" w:rsidP="008C3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275B" w:rsidRPr="008C275B" w:rsidRDefault="003D4DBE" w:rsidP="008C275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Ребусы головоломки загадк</w:t>
      </w:r>
      <w:proofErr w:type="gramStart"/>
      <w:r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и-</w:t>
      </w:r>
      <w:proofErr w:type="gramEnd"/>
      <w:r w:rsidR="008C2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любознательности, сообразительности, смекалки, памяти, внимания.</w:t>
      </w:r>
    </w:p>
    <w:p w:rsidR="003A69FF" w:rsidRPr="008C275B" w:rsidRDefault="003A69FF" w:rsidP="008C2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82" w:rsidRPr="003D4DBE" w:rsidRDefault="00003782" w:rsidP="0000378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Содержимое </w:t>
      </w:r>
      <w:proofErr w:type="spellStart"/>
      <w:r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лэпбука</w:t>
      </w:r>
      <w:proofErr w:type="spellEnd"/>
      <w:r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поначалу используется в совместной деятельности взрослого и ребенка, а затем в ходе усвоения детьми знаний и правил дидактических игр в самостоятельной деятельности детей</w:t>
      </w:r>
    </w:p>
    <w:p w:rsidR="006224F8" w:rsidRDefault="00D73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1478280</wp:posOffset>
            </wp:positionH>
            <wp:positionV relativeFrom="paragraph">
              <wp:posOffset>70485</wp:posOffset>
            </wp:positionV>
            <wp:extent cx="3931920" cy="2541270"/>
            <wp:effectExtent l="19050" t="0" r="0" b="0"/>
            <wp:wrapSquare wrapText="bothSides"/>
            <wp:docPr id="1" name="Рисунок 1" descr="C:\Users\Марина\Desktop\20171009_07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20171009_072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2572" w:rsidRDefault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D73B31" w:rsidP="007A2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261620</wp:posOffset>
            </wp:positionV>
            <wp:extent cx="3599180" cy="3082290"/>
            <wp:effectExtent l="19050" t="0" r="1270" b="0"/>
            <wp:wrapSquare wrapText="bothSides"/>
            <wp:docPr id="2" name="Рисунок 2" descr="C:\Users\Марина\Desktop\20171009_07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20171009_072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D73B31" w:rsidP="007A2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1449705</wp:posOffset>
            </wp:positionV>
            <wp:extent cx="3944620" cy="2847340"/>
            <wp:effectExtent l="19050" t="0" r="0" b="0"/>
            <wp:wrapSquare wrapText="bothSides"/>
            <wp:docPr id="3" name="Рисунок 3" descr="C:\Users\Марина\Desktop\20171009_07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20171009_072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D73B31" w:rsidP="007A2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-74930</wp:posOffset>
            </wp:positionV>
            <wp:extent cx="3551555" cy="2494915"/>
            <wp:effectExtent l="19050" t="0" r="0" b="0"/>
            <wp:wrapSquare wrapText="bothSides"/>
            <wp:docPr id="13" name="Рисунок 13" descr="C:\Users\Марина\Desktop\20171009_07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20171009_072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2572" w:rsidRPr="007A2572" w:rsidRDefault="00D73B31" w:rsidP="007A257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-896620</wp:posOffset>
            </wp:positionH>
            <wp:positionV relativeFrom="paragraph">
              <wp:posOffset>2214880</wp:posOffset>
            </wp:positionV>
            <wp:extent cx="3436620" cy="2429510"/>
            <wp:effectExtent l="19050" t="0" r="0" b="0"/>
            <wp:wrapSquare wrapText="bothSides"/>
            <wp:docPr id="12" name="Рисунок 12" descr="C:\Users\Марина\Desktop\20171009_07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20171009_075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-3585210</wp:posOffset>
            </wp:positionH>
            <wp:positionV relativeFrom="paragraph">
              <wp:posOffset>3547110</wp:posOffset>
            </wp:positionV>
            <wp:extent cx="3305175" cy="2468880"/>
            <wp:effectExtent l="19050" t="0" r="9525" b="0"/>
            <wp:wrapSquare wrapText="bothSides"/>
            <wp:docPr id="14" name="Рисунок 14" descr="C:\Users\Марина\Desktop\20171009_07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20171009_073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-3415665</wp:posOffset>
            </wp:positionH>
            <wp:positionV relativeFrom="paragraph">
              <wp:posOffset>6564630</wp:posOffset>
            </wp:positionV>
            <wp:extent cx="3625215" cy="2978150"/>
            <wp:effectExtent l="19050" t="0" r="0" b="0"/>
            <wp:wrapSquare wrapText="bothSides"/>
            <wp:docPr id="15" name="Рисунок 15" descr="C:\Users\Марина\Desktop\20171009_1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20171009_1005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7A2572" w:rsidRPr="007A2572" w:rsidSect="008C275B">
      <w:pgSz w:w="11906" w:h="16838"/>
      <w:pgMar w:top="426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B378C3"/>
    <w:multiLevelType w:val="multilevel"/>
    <w:tmpl w:val="37A87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F31392"/>
    <w:rsid w:val="00003782"/>
    <w:rsid w:val="0012048C"/>
    <w:rsid w:val="00315E19"/>
    <w:rsid w:val="003A69FF"/>
    <w:rsid w:val="003D4DBE"/>
    <w:rsid w:val="006224F8"/>
    <w:rsid w:val="00625F69"/>
    <w:rsid w:val="007319EA"/>
    <w:rsid w:val="007A2572"/>
    <w:rsid w:val="008C275B"/>
    <w:rsid w:val="008C34DB"/>
    <w:rsid w:val="00D73B31"/>
    <w:rsid w:val="00DF062D"/>
    <w:rsid w:val="00F313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2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2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25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2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2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25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Aleksandr</cp:lastModifiedBy>
  <cp:revision>2</cp:revision>
  <cp:lastPrinted>2017-10-10T05:55:00Z</cp:lastPrinted>
  <dcterms:created xsi:type="dcterms:W3CDTF">2021-11-08T17:09:00Z</dcterms:created>
  <dcterms:modified xsi:type="dcterms:W3CDTF">2021-11-08T17:09:00Z</dcterms:modified>
</cp:coreProperties>
</file>